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6"/>
        <w:gridCol w:w="3007"/>
        <w:gridCol w:w="1723"/>
        <w:gridCol w:w="1418"/>
      </w:tblGrid>
      <w:tr w:rsidR="00B00869" w:rsidRPr="00B00869" w14:paraId="179C0D72" w14:textId="031DD5A2" w:rsidTr="00B00869">
        <w:trPr>
          <w:trHeight w:val="396"/>
        </w:trPr>
        <w:tc>
          <w:tcPr>
            <w:tcW w:w="3776" w:type="dxa"/>
            <w:vMerge w:val="restart"/>
          </w:tcPr>
          <w:p w14:paraId="3C22A18A" w14:textId="5CE2DD2C" w:rsidR="00B00869" w:rsidRPr="00B00869" w:rsidRDefault="00B00869" w:rsidP="00B00869">
            <w:pPr>
              <w:spacing w:before="240" w:after="40"/>
              <w:rPr>
                <w:rFonts w:ascii="Times New Roman" w:hAnsi="Times New Roman" w:cs="Times New Roman"/>
              </w:rPr>
            </w:pPr>
            <w:r w:rsidRPr="00B00869">
              <w:rPr>
                <w:rFonts w:ascii="Times New Roman" w:eastAsia="Calibri" w:hAnsi="Times New Roman" w:cs="Times New Roman"/>
                <w:noProof/>
                <w:lang w:val="tr-TR" w:eastAsia="tr-TR"/>
              </w:rPr>
              <w:drawing>
                <wp:inline distT="0" distB="0" distL="0" distR="0" wp14:anchorId="064BB6EE" wp14:editId="1CEDE31F">
                  <wp:extent cx="2308860" cy="86106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860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7" w:type="dxa"/>
            <w:vMerge w:val="restart"/>
          </w:tcPr>
          <w:p w14:paraId="59F65DDC" w14:textId="1C205CD1" w:rsidR="00B00869" w:rsidRPr="00B00869" w:rsidRDefault="00B00869" w:rsidP="00B00869">
            <w:pPr>
              <w:spacing w:before="96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0869">
              <w:rPr>
                <w:rFonts w:ascii="Times New Roman" w:hAnsi="Times New Roman" w:cs="Times New Roman"/>
                <w:b/>
                <w:bCs/>
              </w:rPr>
              <w:t>İNTİBAK FORMU</w:t>
            </w:r>
          </w:p>
        </w:tc>
        <w:tc>
          <w:tcPr>
            <w:tcW w:w="1723" w:type="dxa"/>
          </w:tcPr>
          <w:p w14:paraId="67D6A82A" w14:textId="64A459D9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Doküman</w:t>
            </w:r>
            <w:proofErr w:type="spellEnd"/>
            <w:r w:rsidRPr="00B00869">
              <w:rPr>
                <w:rFonts w:ascii="Times New Roman" w:hAnsi="Times New Roman" w:cs="Times New Roman"/>
                <w:b/>
                <w:bCs/>
              </w:rPr>
              <w:t xml:space="preserve"> No</w:t>
            </w:r>
          </w:p>
        </w:tc>
        <w:tc>
          <w:tcPr>
            <w:tcW w:w="1418" w:type="dxa"/>
          </w:tcPr>
          <w:p w14:paraId="2A9949A5" w14:textId="39129FA7" w:rsidR="00B00869" w:rsidRPr="00B00869" w:rsidRDefault="00B00869" w:rsidP="00B008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B00869">
              <w:rPr>
                <w:rFonts w:ascii="Times New Roman" w:hAnsi="Times New Roman" w:cs="Times New Roman"/>
              </w:rPr>
              <w:t>AGÜ-502.09-FRM-001</w:t>
            </w:r>
          </w:p>
        </w:tc>
      </w:tr>
      <w:tr w:rsidR="00B00869" w:rsidRPr="00B00869" w14:paraId="370D70CE" w14:textId="4D665547" w:rsidTr="00B00869">
        <w:trPr>
          <w:trHeight w:val="432"/>
        </w:trPr>
        <w:tc>
          <w:tcPr>
            <w:tcW w:w="3776" w:type="dxa"/>
            <w:vMerge/>
          </w:tcPr>
          <w:p w14:paraId="4EC64591" w14:textId="77777777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vMerge/>
          </w:tcPr>
          <w:p w14:paraId="2767B673" w14:textId="77777777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3" w:type="dxa"/>
          </w:tcPr>
          <w:p w14:paraId="50CF2D66" w14:textId="526D5142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Yayın</w:t>
            </w:r>
            <w:proofErr w:type="spellEnd"/>
            <w:r w:rsidRPr="00B008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1418" w:type="dxa"/>
          </w:tcPr>
          <w:p w14:paraId="69E269B8" w14:textId="77777777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</w:rPr>
            </w:pPr>
          </w:p>
        </w:tc>
      </w:tr>
      <w:tr w:rsidR="00B00869" w:rsidRPr="00B00869" w14:paraId="2BB008DF" w14:textId="59FAFCED" w:rsidTr="00B00869">
        <w:trPr>
          <w:trHeight w:val="408"/>
        </w:trPr>
        <w:tc>
          <w:tcPr>
            <w:tcW w:w="3776" w:type="dxa"/>
            <w:vMerge/>
          </w:tcPr>
          <w:p w14:paraId="0BD21C8A" w14:textId="77777777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vMerge/>
          </w:tcPr>
          <w:p w14:paraId="169DA331" w14:textId="77777777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3" w:type="dxa"/>
          </w:tcPr>
          <w:p w14:paraId="388A4619" w14:textId="6710761C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Revizyon</w:t>
            </w:r>
            <w:proofErr w:type="spellEnd"/>
            <w:r w:rsidRPr="00B00869">
              <w:rPr>
                <w:rFonts w:ascii="Times New Roman" w:hAnsi="Times New Roman" w:cs="Times New Roman"/>
                <w:b/>
                <w:bCs/>
              </w:rPr>
              <w:t xml:space="preserve"> No</w:t>
            </w:r>
          </w:p>
        </w:tc>
        <w:tc>
          <w:tcPr>
            <w:tcW w:w="1418" w:type="dxa"/>
          </w:tcPr>
          <w:p w14:paraId="0CC5E764" w14:textId="1262DBD8" w:rsidR="00B00869" w:rsidRPr="00B00869" w:rsidRDefault="00C45F31" w:rsidP="00C45F3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00869" w:rsidRPr="00B00869" w14:paraId="4CEBD136" w14:textId="2A285B6F" w:rsidTr="00B00869">
        <w:trPr>
          <w:trHeight w:val="178"/>
        </w:trPr>
        <w:tc>
          <w:tcPr>
            <w:tcW w:w="3776" w:type="dxa"/>
            <w:vMerge/>
          </w:tcPr>
          <w:p w14:paraId="217BD993" w14:textId="77777777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vMerge/>
          </w:tcPr>
          <w:p w14:paraId="275699B2" w14:textId="77777777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3" w:type="dxa"/>
          </w:tcPr>
          <w:p w14:paraId="40530B78" w14:textId="52083BA2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Revizyon</w:t>
            </w:r>
            <w:proofErr w:type="spellEnd"/>
            <w:r w:rsidRPr="00B008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Tarihi</w:t>
            </w:r>
            <w:proofErr w:type="spellEnd"/>
          </w:p>
        </w:tc>
        <w:tc>
          <w:tcPr>
            <w:tcW w:w="1418" w:type="dxa"/>
          </w:tcPr>
          <w:p w14:paraId="694876B5" w14:textId="219CAB43" w:rsidR="00B00869" w:rsidRPr="00B00869" w:rsidRDefault="00C45F31" w:rsidP="00C45F31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00869" w:rsidRPr="00B00869" w14:paraId="677BD576" w14:textId="68ABD52E" w:rsidTr="00B00869">
        <w:trPr>
          <w:trHeight w:val="284"/>
        </w:trPr>
        <w:tc>
          <w:tcPr>
            <w:tcW w:w="3776" w:type="dxa"/>
          </w:tcPr>
          <w:p w14:paraId="3DC1D697" w14:textId="2F3A7895" w:rsidR="00B00869" w:rsidRPr="00B00869" w:rsidRDefault="00B00869" w:rsidP="00B00869">
            <w:pPr>
              <w:tabs>
                <w:tab w:val="left" w:pos="1272"/>
              </w:tabs>
              <w:spacing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Öğrenci</w:t>
            </w:r>
            <w:proofErr w:type="spellEnd"/>
            <w:r w:rsidRPr="00B008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İşleri</w:t>
            </w:r>
            <w:proofErr w:type="spellEnd"/>
            <w:r w:rsidRPr="00B008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Daire</w:t>
            </w:r>
            <w:proofErr w:type="spellEnd"/>
            <w:r w:rsidRPr="00B008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Başkanlığı</w:t>
            </w:r>
            <w:proofErr w:type="spellEnd"/>
          </w:p>
        </w:tc>
        <w:tc>
          <w:tcPr>
            <w:tcW w:w="3007" w:type="dxa"/>
            <w:vMerge/>
          </w:tcPr>
          <w:p w14:paraId="50522390" w14:textId="77777777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23" w:type="dxa"/>
          </w:tcPr>
          <w:p w14:paraId="7A2B3ACD" w14:textId="4762BF27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00869">
              <w:rPr>
                <w:rFonts w:ascii="Times New Roman" w:hAnsi="Times New Roman" w:cs="Times New Roman"/>
                <w:b/>
                <w:bCs/>
              </w:rPr>
              <w:t>Sayfa</w:t>
            </w:r>
            <w:proofErr w:type="spellEnd"/>
            <w:r w:rsidRPr="00B00869">
              <w:rPr>
                <w:rFonts w:ascii="Times New Roman" w:hAnsi="Times New Roman" w:cs="Times New Roman"/>
                <w:b/>
                <w:bCs/>
              </w:rPr>
              <w:t xml:space="preserve"> No</w:t>
            </w:r>
          </w:p>
        </w:tc>
        <w:tc>
          <w:tcPr>
            <w:tcW w:w="1418" w:type="dxa"/>
          </w:tcPr>
          <w:p w14:paraId="231E25D9" w14:textId="7CEB235B" w:rsidR="00B00869" w:rsidRPr="00B00869" w:rsidRDefault="00B00869" w:rsidP="00B008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</w:tr>
      <w:tr w:rsidR="00A75CFA" w:rsidRPr="00B00869" w14:paraId="28773FD0" w14:textId="77777777" w:rsidTr="00A75CFA">
        <w:trPr>
          <w:trHeight w:val="11871"/>
        </w:trPr>
        <w:tc>
          <w:tcPr>
            <w:tcW w:w="9924" w:type="dxa"/>
            <w:gridSpan w:val="4"/>
          </w:tcPr>
          <w:p w14:paraId="0AFE7CCF" w14:textId="77777777" w:rsidR="00A75CFA" w:rsidRDefault="00A75CFA" w:rsidP="00B00869">
            <w:pPr>
              <w:spacing w:after="40"/>
              <w:rPr>
                <w:rFonts w:ascii="Times New Roman" w:hAnsi="Times New Roman" w:cs="Times New Roman"/>
              </w:rPr>
            </w:pPr>
          </w:p>
          <w:p w14:paraId="0005B354" w14:textId="77777777" w:rsidR="00B00869" w:rsidRDefault="00B00869" w:rsidP="00B00869">
            <w:pPr>
              <w:spacing w:after="40"/>
              <w:rPr>
                <w:rFonts w:ascii="Times New Roman" w:hAnsi="Times New Roman" w:cs="Times New Roman"/>
              </w:rPr>
            </w:pPr>
          </w:p>
          <w:p w14:paraId="7A129ADE" w14:textId="05FAC0B6" w:rsidR="00B00869" w:rsidRPr="00B00869" w:rsidRDefault="00B00869" w:rsidP="00B00869">
            <w:pPr>
              <w:pStyle w:val="GvdeMetni"/>
              <w:tabs>
                <w:tab w:val="left" w:leader="dot" w:pos="1739"/>
              </w:tabs>
              <w:spacing w:before="242"/>
              <w:ind w:right="1"/>
              <w:jc w:val="center"/>
              <w:rPr>
                <w:b/>
                <w:bCs/>
              </w:rPr>
            </w:pPr>
            <w:proofErr w:type="gramStart"/>
            <w:r w:rsidRPr="00B00869">
              <w:rPr>
                <w:b/>
                <w:bCs/>
              </w:rPr>
              <w:t>………………………………..</w:t>
            </w:r>
            <w:r w:rsidRPr="00B00869">
              <w:rPr>
                <w:b/>
                <w:bCs/>
                <w:spacing w:val="-10"/>
              </w:rPr>
              <w:t>…</w:t>
            </w:r>
            <w:proofErr w:type="gramEnd"/>
            <w:r w:rsidRPr="00B00869">
              <w:rPr>
                <w:b/>
                <w:bCs/>
              </w:rPr>
              <w:tab/>
              <w:t xml:space="preserve">Fakültesi </w:t>
            </w:r>
            <w:r w:rsidRPr="00B00869">
              <w:rPr>
                <w:b/>
                <w:bCs/>
                <w:spacing w:val="-2"/>
              </w:rPr>
              <w:t>Dekanlığı</w:t>
            </w:r>
          </w:p>
          <w:p w14:paraId="36CC2DB6" w14:textId="61A2ADB7" w:rsidR="00B00869" w:rsidRPr="00B00869" w:rsidRDefault="00285AA6" w:rsidP="00B00869">
            <w:pPr>
              <w:pStyle w:val="GvdeMetni"/>
              <w:tabs>
                <w:tab w:val="left" w:leader="dot" w:pos="1739"/>
              </w:tabs>
              <w:spacing w:before="243"/>
              <w:jc w:val="center"/>
              <w:rPr>
                <w:b/>
                <w:bCs/>
              </w:rPr>
            </w:pPr>
            <w:proofErr w:type="gramStart"/>
            <w:r w:rsidRPr="00B00869">
              <w:rPr>
                <w:b/>
                <w:bCs/>
              </w:rPr>
              <w:t>………………………………..</w:t>
            </w:r>
            <w:r w:rsidRPr="00B00869">
              <w:rPr>
                <w:b/>
                <w:bCs/>
                <w:spacing w:val="-10"/>
              </w:rPr>
              <w:t>…</w:t>
            </w:r>
            <w:proofErr w:type="gramEnd"/>
            <w:r>
              <w:rPr>
                <w:b/>
                <w:bCs/>
                <w:spacing w:val="-10"/>
              </w:rPr>
              <w:t xml:space="preserve"> </w:t>
            </w:r>
            <w:r w:rsidR="00B00869" w:rsidRPr="00B00869">
              <w:rPr>
                <w:b/>
                <w:bCs/>
              </w:rPr>
              <w:t>Bölüm</w:t>
            </w:r>
            <w:r w:rsidR="00B00869" w:rsidRPr="00B00869">
              <w:rPr>
                <w:b/>
                <w:bCs/>
                <w:spacing w:val="-2"/>
              </w:rPr>
              <w:t xml:space="preserve"> Başkanlığına</w:t>
            </w:r>
          </w:p>
          <w:p w14:paraId="52026AB8" w14:textId="77777777" w:rsidR="00B00869" w:rsidRPr="00B00869" w:rsidRDefault="00B00869" w:rsidP="00B00869">
            <w:pPr>
              <w:pStyle w:val="GvdeMetni"/>
            </w:pPr>
          </w:p>
          <w:p w14:paraId="41C4F93F" w14:textId="77777777" w:rsidR="00B00869" w:rsidRPr="00B00869" w:rsidRDefault="00B00869" w:rsidP="00640724">
            <w:pPr>
              <w:pStyle w:val="GvdeMetni"/>
              <w:spacing w:before="206"/>
              <w:jc w:val="both"/>
            </w:pPr>
          </w:p>
          <w:p w14:paraId="38C3C99C" w14:textId="4F03476F" w:rsidR="00B00869" w:rsidRPr="00640724" w:rsidRDefault="00F359C4" w:rsidP="00640724">
            <w:pPr>
              <w:tabs>
                <w:tab w:val="left" w:leader="dot" w:pos="9796"/>
              </w:tabs>
              <w:spacing w:before="100" w:beforeAutospacing="1" w:after="100" w:afterAutospacing="1" w:line="240" w:lineRule="auto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  <w:r w:rsidRPr="00640724">
              <w:rPr>
                <w:rFonts w:ascii="Times New Roman" w:hAnsi="Times New Roman" w:cs="Times New Roman"/>
                <w:sz w:val="24"/>
                <w:szCs w:val="24"/>
              </w:rPr>
              <w:t>nüz</w:t>
            </w:r>
            <w:proofErr w:type="spellEnd"/>
            <w:r w:rsidR="00B00869" w:rsidRPr="0064072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…….. </w:t>
            </w:r>
            <w:proofErr w:type="spellStart"/>
            <w:r w:rsidR="00B00869" w:rsidRPr="006407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sınıf</w:t>
            </w:r>
            <w:proofErr w:type="spellEnd"/>
            <w:r w:rsidR="00640724" w:rsidRPr="006407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776C2" w:rsidRPr="0064072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640724" w:rsidRPr="0064072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4776C2"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………….. </w:t>
            </w:r>
            <w:proofErr w:type="spellStart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>numaralı</w:t>
            </w:r>
            <w:proofErr w:type="spellEnd"/>
            <w:r w:rsidR="00B00869" w:rsidRPr="0064072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B00869" w:rsidRPr="006407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öğrencisiyim</w:t>
            </w:r>
            <w:proofErr w:type="spellEnd"/>
            <w:r w:rsidR="00B00869" w:rsidRPr="006407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="00640724" w:rsidRPr="0064072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>Daha</w:t>
            </w:r>
            <w:proofErr w:type="spellEnd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>önce</w:t>
            </w:r>
            <w:proofErr w:type="spellEnd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…………………………..……………… </w:t>
            </w:r>
            <w:proofErr w:type="spellStart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  <w:proofErr w:type="spellEnd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……………………...…………..</w:t>
            </w:r>
            <w:r w:rsidR="00640724"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>bölümünden</w:t>
            </w:r>
            <w:proofErr w:type="spellEnd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>almış</w:t>
            </w:r>
            <w:proofErr w:type="spellEnd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>olduğum</w:t>
            </w:r>
            <w:proofErr w:type="spellEnd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>ekteki</w:t>
            </w:r>
            <w:proofErr w:type="spellEnd"/>
            <w:r w:rsidR="00B00869" w:rsidRPr="00640724">
              <w:rPr>
                <w:rFonts w:ascii="Times New Roman" w:hAnsi="Times New Roman" w:cs="Times New Roman"/>
                <w:sz w:val="24"/>
                <w:szCs w:val="24"/>
              </w:rPr>
              <w:t xml:space="preserve"> derslerin intibakının yapılması hususunda;</w:t>
            </w:r>
          </w:p>
          <w:p w14:paraId="4A1A3399" w14:textId="6346496C" w:rsidR="00B00869" w:rsidRPr="00640724" w:rsidRDefault="00B00869" w:rsidP="00285AA6">
            <w:pPr>
              <w:pStyle w:val="GvdeMetni"/>
              <w:spacing w:before="201"/>
              <w:ind w:left="849"/>
            </w:pPr>
            <w:r w:rsidRPr="00640724">
              <w:t>Bilgilerinizi</w:t>
            </w:r>
            <w:r w:rsidRPr="00640724">
              <w:rPr>
                <w:spacing w:val="-5"/>
              </w:rPr>
              <w:t xml:space="preserve"> </w:t>
            </w:r>
            <w:r w:rsidRPr="00640724">
              <w:t>ve</w:t>
            </w:r>
            <w:r w:rsidRPr="00640724">
              <w:rPr>
                <w:spacing w:val="-2"/>
              </w:rPr>
              <w:t xml:space="preserve"> </w:t>
            </w:r>
            <w:r w:rsidRPr="00640724">
              <w:t>gereğini</w:t>
            </w:r>
            <w:r w:rsidRPr="00640724">
              <w:rPr>
                <w:spacing w:val="-2"/>
              </w:rPr>
              <w:t xml:space="preserve"> </w:t>
            </w:r>
            <w:r w:rsidRPr="00640724">
              <w:t>arz</w:t>
            </w:r>
            <w:r w:rsidRPr="00640724">
              <w:rPr>
                <w:spacing w:val="-2"/>
              </w:rPr>
              <w:t xml:space="preserve"> ederim</w:t>
            </w:r>
            <w:r w:rsidR="00AC671F" w:rsidRPr="00640724">
              <w:rPr>
                <w:spacing w:val="-2"/>
              </w:rPr>
              <w:t xml:space="preserve">. </w:t>
            </w:r>
            <w:r w:rsidR="00806647" w:rsidRPr="00640724">
              <w:rPr>
                <w:spacing w:val="-2"/>
              </w:rPr>
              <w:t xml:space="preserve"> </w:t>
            </w:r>
            <w:proofErr w:type="gramStart"/>
            <w:r w:rsidR="00633D30" w:rsidRPr="00640724">
              <w:rPr>
                <w:spacing w:val="-2"/>
              </w:rPr>
              <w:t>….</w:t>
            </w:r>
            <w:proofErr w:type="gramEnd"/>
            <w:r w:rsidR="00633D30" w:rsidRPr="00640724">
              <w:rPr>
                <w:spacing w:val="-2"/>
              </w:rPr>
              <w:t>/</w:t>
            </w:r>
            <w:r w:rsidR="00806647" w:rsidRPr="00640724">
              <w:rPr>
                <w:spacing w:val="-2"/>
              </w:rPr>
              <w:t>…./….</w:t>
            </w:r>
            <w:bookmarkStart w:id="0" w:name="_GoBack"/>
            <w:bookmarkEnd w:id="0"/>
          </w:p>
          <w:p w14:paraId="6A3A4AD2" w14:textId="77777777" w:rsidR="00B00869" w:rsidRPr="00B00869" w:rsidRDefault="00B00869" w:rsidP="00B00869">
            <w:pPr>
              <w:pStyle w:val="GvdeMetni"/>
            </w:pPr>
          </w:p>
          <w:p w14:paraId="3AE200EB" w14:textId="77777777" w:rsidR="00B00869" w:rsidRPr="00B00869" w:rsidRDefault="00B00869" w:rsidP="00B00869">
            <w:pPr>
              <w:pStyle w:val="GvdeMetni"/>
            </w:pPr>
          </w:p>
          <w:p w14:paraId="0B4A19FB" w14:textId="77777777" w:rsidR="00B00869" w:rsidRPr="00B00869" w:rsidRDefault="00B00869" w:rsidP="00285AA6">
            <w:pPr>
              <w:pStyle w:val="GvdeMetni"/>
              <w:spacing w:before="93"/>
            </w:pPr>
          </w:p>
          <w:p w14:paraId="210994C6" w14:textId="77777777" w:rsidR="00633D30" w:rsidRPr="00B00869" w:rsidRDefault="00C45F31" w:rsidP="00633D30">
            <w:pPr>
              <w:spacing w:line="240" w:lineRule="auto"/>
              <w:ind w:left="7061" w:right="1296" w:firstLine="259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0"/>
              <w:gridCol w:w="3071"/>
              <w:gridCol w:w="3071"/>
            </w:tblGrid>
            <w:tr w:rsidR="00633D30" w:rsidRPr="00DE03F7" w14:paraId="4C944C3E" w14:textId="77777777" w:rsidTr="0051286A">
              <w:tc>
                <w:tcPr>
                  <w:tcW w:w="3070" w:type="dxa"/>
                </w:tcPr>
                <w:p w14:paraId="079D292E" w14:textId="77777777" w:rsidR="00633D30" w:rsidRPr="00DE03F7" w:rsidRDefault="00633D30" w:rsidP="00633D3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71" w:type="dxa"/>
                </w:tcPr>
                <w:p w14:paraId="3341747F" w14:textId="77777777" w:rsidR="00633D30" w:rsidRPr="00DE03F7" w:rsidRDefault="00633D30" w:rsidP="00633D3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71" w:type="dxa"/>
                </w:tcPr>
                <w:p w14:paraId="711EFB1C" w14:textId="77777777" w:rsidR="00633D30" w:rsidRPr="00DE03F7" w:rsidRDefault="00633D30" w:rsidP="00633D3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DE03F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Öğrencinin</w:t>
                  </w:r>
                  <w:proofErr w:type="spellEnd"/>
                </w:p>
              </w:tc>
            </w:tr>
            <w:tr w:rsidR="00633D30" w:rsidRPr="00DE03F7" w14:paraId="6AC48037" w14:textId="77777777" w:rsidTr="0051286A">
              <w:tc>
                <w:tcPr>
                  <w:tcW w:w="3070" w:type="dxa"/>
                </w:tcPr>
                <w:p w14:paraId="703DD617" w14:textId="77777777" w:rsidR="00633D30" w:rsidRPr="00DE03F7" w:rsidRDefault="00633D30" w:rsidP="00633D3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71" w:type="dxa"/>
                </w:tcPr>
                <w:p w14:paraId="0F4B1BF5" w14:textId="77777777" w:rsidR="00633D30" w:rsidRPr="00DE03F7" w:rsidRDefault="00633D30" w:rsidP="00633D3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71" w:type="dxa"/>
                </w:tcPr>
                <w:p w14:paraId="4F7C332F" w14:textId="77777777" w:rsidR="00633D30" w:rsidRPr="00DE03F7" w:rsidRDefault="00633D30" w:rsidP="00633D3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E03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Adı</w:t>
                  </w:r>
                  <w:proofErr w:type="spellEnd"/>
                  <w:r w:rsidRPr="00DE03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E03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Soyadı</w:t>
                  </w:r>
                  <w:proofErr w:type="spellEnd"/>
                  <w:r w:rsidRPr="00DE03F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proofErr w:type="spellStart"/>
                  <w:r w:rsidRPr="00DE03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İmzası</w:t>
                  </w:r>
                  <w:proofErr w:type="spellEnd"/>
                </w:p>
              </w:tc>
            </w:tr>
            <w:tr w:rsidR="00633D30" w:rsidRPr="00DE03F7" w14:paraId="5F0CD87C" w14:textId="77777777" w:rsidTr="0051286A">
              <w:tc>
                <w:tcPr>
                  <w:tcW w:w="3070" w:type="dxa"/>
                </w:tcPr>
                <w:p w14:paraId="0F77BEA3" w14:textId="77777777" w:rsidR="00633D30" w:rsidRPr="00DE03F7" w:rsidRDefault="00633D30" w:rsidP="00633D3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FD9220B" w14:textId="77777777" w:rsidR="00633D30" w:rsidRPr="00DE03F7" w:rsidRDefault="00633D30" w:rsidP="00633D3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71" w:type="dxa"/>
                </w:tcPr>
                <w:p w14:paraId="47FBEDFE" w14:textId="77777777" w:rsidR="00633D30" w:rsidRPr="00DE03F7" w:rsidRDefault="00633D30" w:rsidP="00633D30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71" w:type="dxa"/>
                </w:tcPr>
                <w:p w14:paraId="26E5F5A1" w14:textId="77777777" w:rsidR="00633D30" w:rsidRPr="00DE03F7" w:rsidRDefault="00633D30" w:rsidP="00633D3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DFB83F4" w14:textId="36DEA030" w:rsidR="00B00869" w:rsidRPr="00B00869" w:rsidRDefault="00B00869" w:rsidP="00633D30">
            <w:pPr>
              <w:spacing w:line="240" w:lineRule="auto"/>
              <w:ind w:left="7061" w:right="1296" w:firstLine="259"/>
            </w:pPr>
          </w:p>
          <w:p w14:paraId="3502200D" w14:textId="77777777" w:rsidR="00B00869" w:rsidRPr="00B00869" w:rsidRDefault="00B00869" w:rsidP="00B00869">
            <w:pPr>
              <w:pStyle w:val="GvdeMetni"/>
            </w:pPr>
          </w:p>
          <w:p w14:paraId="2D9468AB" w14:textId="77777777" w:rsidR="00B00869" w:rsidRPr="00B00869" w:rsidRDefault="00B00869" w:rsidP="00B00869">
            <w:pPr>
              <w:pStyle w:val="GvdeMetni"/>
              <w:spacing w:before="145"/>
            </w:pPr>
          </w:p>
          <w:p w14:paraId="318028B6" w14:textId="77777777" w:rsidR="00B00869" w:rsidRPr="00B00869" w:rsidRDefault="00B00869" w:rsidP="00B00869">
            <w:pPr>
              <w:pStyle w:val="GvdeMetni"/>
              <w:ind w:left="242"/>
            </w:pPr>
            <w:r w:rsidRPr="00B00869">
              <w:rPr>
                <w:spacing w:val="-2"/>
              </w:rPr>
              <w:t>Telefon:</w:t>
            </w:r>
          </w:p>
          <w:p w14:paraId="1CA697A0" w14:textId="77777777" w:rsidR="00B00869" w:rsidRPr="00B00869" w:rsidRDefault="00B00869" w:rsidP="00B00869">
            <w:pPr>
              <w:pStyle w:val="GvdeMetni"/>
            </w:pPr>
          </w:p>
          <w:p w14:paraId="3E138FDF" w14:textId="77777777" w:rsidR="00B00869" w:rsidRPr="00B00869" w:rsidRDefault="00B00869" w:rsidP="00B00869">
            <w:pPr>
              <w:pStyle w:val="GvdeMetni"/>
            </w:pPr>
          </w:p>
          <w:p w14:paraId="0F832113" w14:textId="77777777" w:rsidR="00B00869" w:rsidRPr="00B00869" w:rsidRDefault="00B00869" w:rsidP="00B00869">
            <w:pPr>
              <w:pStyle w:val="GvdeMetni"/>
            </w:pPr>
          </w:p>
          <w:p w14:paraId="34989F2F" w14:textId="77777777" w:rsidR="00B00869" w:rsidRPr="00B3114A" w:rsidRDefault="00B00869" w:rsidP="00B00869">
            <w:pPr>
              <w:pStyle w:val="GvdeMetni"/>
              <w:spacing w:before="137"/>
              <w:rPr>
                <w:b/>
                <w:bCs/>
              </w:rPr>
            </w:pPr>
          </w:p>
          <w:p w14:paraId="5E1F9A46" w14:textId="77777777" w:rsidR="00B00869" w:rsidRPr="00B3114A" w:rsidRDefault="00B00869" w:rsidP="00374E23">
            <w:pPr>
              <w:pStyle w:val="GvdeMetni"/>
              <w:ind w:left="244"/>
              <w:rPr>
                <w:b/>
                <w:bCs/>
              </w:rPr>
            </w:pPr>
            <w:r w:rsidRPr="00B3114A">
              <w:rPr>
                <w:b/>
                <w:bCs/>
                <w:spacing w:val="-2"/>
                <w:u w:val="single"/>
              </w:rPr>
              <w:t>EKLER:</w:t>
            </w:r>
          </w:p>
          <w:p w14:paraId="7D6E6537" w14:textId="551EEF09" w:rsidR="00B00869" w:rsidRPr="00B00869" w:rsidRDefault="00B00869" w:rsidP="00F359C4">
            <w:pPr>
              <w:pStyle w:val="GvdeMetni"/>
              <w:numPr>
                <w:ilvl w:val="0"/>
                <w:numId w:val="1"/>
              </w:numPr>
              <w:ind w:left="644" w:right="7973" w:hanging="284"/>
              <w:rPr>
                <w:spacing w:val="-2"/>
              </w:rPr>
            </w:pPr>
            <w:r w:rsidRPr="00B00869">
              <w:rPr>
                <w:spacing w:val="-2"/>
              </w:rPr>
              <w:t xml:space="preserve">Transkript </w:t>
            </w:r>
          </w:p>
          <w:p w14:paraId="0F2DDD81" w14:textId="7A69564C" w:rsidR="00B00869" w:rsidRDefault="00B00869" w:rsidP="00F359C4">
            <w:pPr>
              <w:pStyle w:val="GvdeMetni"/>
              <w:numPr>
                <w:ilvl w:val="0"/>
                <w:numId w:val="1"/>
              </w:numPr>
              <w:ind w:left="644" w:right="7154" w:hanging="284"/>
            </w:pPr>
            <w:r w:rsidRPr="00B00869">
              <w:t>Ders</w:t>
            </w:r>
            <w:r w:rsidR="00B3114A">
              <w:t xml:space="preserve"> İçeriği</w:t>
            </w:r>
          </w:p>
          <w:p w14:paraId="4EEE7B78" w14:textId="143E8BAD" w:rsidR="00965908" w:rsidRPr="00B00869" w:rsidRDefault="00965908" w:rsidP="00F359C4">
            <w:pPr>
              <w:pStyle w:val="GvdeMetni"/>
              <w:numPr>
                <w:ilvl w:val="0"/>
                <w:numId w:val="1"/>
              </w:numPr>
              <w:ind w:left="644" w:right="7154" w:hanging="284"/>
            </w:pPr>
            <w:r>
              <w:t>İntibak Tablosu</w:t>
            </w:r>
          </w:p>
          <w:p w14:paraId="524E7F52" w14:textId="77777777" w:rsidR="00B00869" w:rsidRPr="00B00869" w:rsidRDefault="00B00869" w:rsidP="00B00869">
            <w:pPr>
              <w:spacing w:after="40"/>
              <w:rPr>
                <w:rFonts w:ascii="Times New Roman" w:hAnsi="Times New Roman" w:cs="Times New Roman"/>
              </w:rPr>
            </w:pPr>
          </w:p>
        </w:tc>
      </w:tr>
    </w:tbl>
    <w:p w14:paraId="3677914D" w14:textId="77777777" w:rsidR="007253DA" w:rsidRPr="00B00869" w:rsidRDefault="007253DA" w:rsidP="00B00869">
      <w:pPr>
        <w:spacing w:after="40"/>
        <w:rPr>
          <w:rFonts w:ascii="Times New Roman" w:hAnsi="Times New Roman" w:cs="Times New Roman"/>
        </w:rPr>
      </w:pPr>
    </w:p>
    <w:sectPr w:rsidR="007253DA" w:rsidRPr="00B00869" w:rsidSect="00A75CFA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614E6"/>
    <w:multiLevelType w:val="hybridMultilevel"/>
    <w:tmpl w:val="29808762"/>
    <w:lvl w:ilvl="0" w:tplc="264EECE6">
      <w:start w:val="1"/>
      <w:numFmt w:val="decimal"/>
      <w:lvlText w:val="%1-"/>
      <w:lvlJc w:val="left"/>
      <w:pPr>
        <w:ind w:left="964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684" w:hanging="360"/>
      </w:pPr>
    </w:lvl>
    <w:lvl w:ilvl="2" w:tplc="041F001B" w:tentative="1">
      <w:start w:val="1"/>
      <w:numFmt w:val="lowerRoman"/>
      <w:lvlText w:val="%3."/>
      <w:lvlJc w:val="right"/>
      <w:pPr>
        <w:ind w:left="2404" w:hanging="180"/>
      </w:pPr>
    </w:lvl>
    <w:lvl w:ilvl="3" w:tplc="041F000F" w:tentative="1">
      <w:start w:val="1"/>
      <w:numFmt w:val="decimal"/>
      <w:lvlText w:val="%4."/>
      <w:lvlJc w:val="left"/>
      <w:pPr>
        <w:ind w:left="3124" w:hanging="360"/>
      </w:pPr>
    </w:lvl>
    <w:lvl w:ilvl="4" w:tplc="041F0019" w:tentative="1">
      <w:start w:val="1"/>
      <w:numFmt w:val="lowerLetter"/>
      <w:lvlText w:val="%5."/>
      <w:lvlJc w:val="left"/>
      <w:pPr>
        <w:ind w:left="3844" w:hanging="360"/>
      </w:pPr>
    </w:lvl>
    <w:lvl w:ilvl="5" w:tplc="041F001B" w:tentative="1">
      <w:start w:val="1"/>
      <w:numFmt w:val="lowerRoman"/>
      <w:lvlText w:val="%6."/>
      <w:lvlJc w:val="right"/>
      <w:pPr>
        <w:ind w:left="4564" w:hanging="180"/>
      </w:pPr>
    </w:lvl>
    <w:lvl w:ilvl="6" w:tplc="041F000F" w:tentative="1">
      <w:start w:val="1"/>
      <w:numFmt w:val="decimal"/>
      <w:lvlText w:val="%7."/>
      <w:lvlJc w:val="left"/>
      <w:pPr>
        <w:ind w:left="5284" w:hanging="360"/>
      </w:pPr>
    </w:lvl>
    <w:lvl w:ilvl="7" w:tplc="041F0019" w:tentative="1">
      <w:start w:val="1"/>
      <w:numFmt w:val="lowerLetter"/>
      <w:lvlText w:val="%8."/>
      <w:lvlJc w:val="left"/>
      <w:pPr>
        <w:ind w:left="6004" w:hanging="360"/>
      </w:pPr>
    </w:lvl>
    <w:lvl w:ilvl="8" w:tplc="041F001B" w:tentative="1">
      <w:start w:val="1"/>
      <w:numFmt w:val="lowerRoman"/>
      <w:lvlText w:val="%9."/>
      <w:lvlJc w:val="right"/>
      <w:pPr>
        <w:ind w:left="67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FA"/>
    <w:rsid w:val="00285AA6"/>
    <w:rsid w:val="0032747B"/>
    <w:rsid w:val="00374E23"/>
    <w:rsid w:val="00416822"/>
    <w:rsid w:val="004776C2"/>
    <w:rsid w:val="00633D30"/>
    <w:rsid w:val="00640724"/>
    <w:rsid w:val="007253DA"/>
    <w:rsid w:val="00806647"/>
    <w:rsid w:val="00965908"/>
    <w:rsid w:val="009677D5"/>
    <w:rsid w:val="00A75CFA"/>
    <w:rsid w:val="00AC671F"/>
    <w:rsid w:val="00B00869"/>
    <w:rsid w:val="00B3114A"/>
    <w:rsid w:val="00C45F31"/>
    <w:rsid w:val="00F3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49AA2"/>
  <w15:chartTrackingRefBased/>
  <w15:docId w15:val="{3DC24340-F0ED-496F-AF86-A5086384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A75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75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75C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75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75C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75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75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75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75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75CF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75CF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75CF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75CF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75CFA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75CF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75CFA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75CF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75CFA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A75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75CF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A75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75CF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A75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75CFA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A75CF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75CF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75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75CFA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A75CFA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B008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B0086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oKlavuzu">
    <w:name w:val="Table Grid"/>
    <w:basedOn w:val="NormalTablo"/>
    <w:uiPriority w:val="59"/>
    <w:rsid w:val="00633D3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Semanur Gedik</dc:creator>
  <cp:keywords/>
  <dc:description/>
  <cp:lastModifiedBy>BİLGE GÖZÜKATI</cp:lastModifiedBy>
  <cp:revision>2</cp:revision>
  <dcterms:created xsi:type="dcterms:W3CDTF">2025-05-09T11:44:00Z</dcterms:created>
  <dcterms:modified xsi:type="dcterms:W3CDTF">2025-05-09T11:44:00Z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24132188-7b72-447c-906d-d2f761fbe8ab</vt:lpwstr>
  </property>
</Properties>
</file>